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2A95E" w14:textId="02214FC4" w:rsidR="00AF5DFC" w:rsidRDefault="00AF5DFC" w:rsidP="00AF5DFC">
      <w:pPr>
        <w:autoSpaceDE w:val="0"/>
        <w:autoSpaceDN w:val="0"/>
        <w:adjustRightInd w:val="0"/>
        <w:spacing w:after="240"/>
        <w:jc w:val="center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cs="Apple SD Gothic Neo" w:hint="eastAsia"/>
          <w:color w:val="000000"/>
          <w:sz w:val="53"/>
          <w:szCs w:val="53"/>
        </w:rPr>
        <w:t>실험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안내문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(</w:t>
      </w:r>
      <w:r w:rsidR="00EB13CD">
        <w:rPr>
          <w:rFonts w:ascii="Helvetica Neue" w:eastAsia="Apple SD Gothic Neo" w:hAnsi="Helvetica Neue" w:cs="Helvetica Neue"/>
          <w:color w:val="000000"/>
          <w:sz w:val="53"/>
          <w:szCs w:val="53"/>
        </w:rPr>
        <w:t>C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ond </w:t>
      </w:r>
      <w:r w:rsidR="00EB13CD">
        <w:rPr>
          <w:rFonts w:ascii="Helvetica Neue" w:eastAsia="Apple SD Gothic Neo" w:hAnsi="Helvetica Neue" w:cs="Helvetica Neue"/>
          <w:color w:val="000000"/>
          <w:sz w:val="53"/>
          <w:szCs w:val="53"/>
        </w:rPr>
        <w:t>2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>)</w:t>
      </w:r>
    </w:p>
    <w:p w14:paraId="03D836CC" w14:textId="77777777" w:rsidR="00AF5DFC" w:rsidRDefault="00AF5DFC" w:rsidP="00AF5DFC">
      <w:pPr>
        <w:autoSpaceDE w:val="0"/>
        <w:autoSpaceDN w:val="0"/>
        <w:adjustRightInd w:val="0"/>
        <w:spacing w:after="240"/>
        <w:jc w:val="center"/>
        <w:rPr>
          <w:rFonts w:ascii="Helvetica Neue" w:eastAsia="Apple SD Gothic Neo" w:hAnsi="Helvetica Neue" w:cs="Helvetica Neue"/>
          <w:color w:val="000000"/>
          <w:sz w:val="53"/>
          <w:szCs w:val="53"/>
        </w:rPr>
      </w:pPr>
    </w:p>
    <w:p w14:paraId="18BAD3B5" w14:textId="77777777" w:rsidR="00AF5DFC" w:rsidRDefault="00AF5DFC" w:rsidP="00AF5DFC">
      <w:pPr>
        <w:autoSpaceDE w:val="0"/>
        <w:autoSpaceDN w:val="0"/>
        <w:adjustRightInd w:val="0"/>
        <w:spacing w:after="240"/>
        <w:jc w:val="center"/>
        <w:rPr>
          <w:rFonts w:ascii="Helvetica Neue" w:eastAsia="Apple SD Gothic Neo" w:hAnsi="Helvetica Neue" w:cs="Helvetica Neue"/>
          <w:color w:val="000000"/>
        </w:rPr>
      </w:pPr>
    </w:p>
    <w:p w14:paraId="52587593" w14:textId="77777777" w:rsidR="00AF5DFC" w:rsidRDefault="00AF5DFC" w:rsidP="00AF5DFC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33"/>
        <w:ind w:hanging="720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hAnsi="Times" w:cs="Apple SD Gothic Neo" w:hint="eastAsia"/>
          <w:color w:val="000000"/>
          <w:sz w:val="53"/>
          <w:szCs w:val="53"/>
        </w:rPr>
        <w:t>응시점이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제시된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후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사각형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시각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자극과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‘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삐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~’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소리가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동시에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제시됩니다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>.  </w:t>
      </w:r>
    </w:p>
    <w:p w14:paraId="26A36727" w14:textId="107895EA" w:rsidR="00AF5DFC" w:rsidRPr="00C23AEC" w:rsidRDefault="00AF5DFC" w:rsidP="00AF5DFC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33"/>
        <w:ind w:hanging="720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hAnsi="Times" w:cs="Apple SD Gothic Neo" w:hint="eastAsia"/>
          <w:color w:val="000000"/>
          <w:sz w:val="53"/>
          <w:szCs w:val="53"/>
        </w:rPr>
        <w:t>자극이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길면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="00EB13CD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왼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쪽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(</w:t>
      </w:r>
      <w:r w:rsidR="00EB13CD">
        <w:rPr>
          <w:rFonts w:ascii="Helvetica Neue" w:eastAsia="Apple SD Gothic Neo" w:hAnsi="Helvetica Neue" w:cs="Helvetica Neue"/>
          <w:color w:val="000000"/>
          <w:sz w:val="53"/>
          <w:szCs w:val="53"/>
        </w:rPr>
        <w:t>Z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>)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키를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자극이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짧으면</w:t>
      </w:r>
      <w:r w:rsidR="00EB13CD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="00EB13CD">
        <w:rPr>
          <w:rFonts w:ascii="Helvetica Neue" w:eastAsia="Apple SD Gothic Neo" w:hAnsi="Helvetica Neue" w:cs="Helvetica Neue" w:hint="eastAsia"/>
          <w:color w:val="000000"/>
          <w:sz w:val="53"/>
          <w:szCs w:val="53"/>
        </w:rPr>
        <w:t>오른</w:t>
      </w:r>
      <w:r w:rsidRPr="00C23AEC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쪽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(</w:t>
      </w:r>
      <w:r w:rsidR="00EB13CD">
        <w:rPr>
          <w:rFonts w:ascii="Helvetica Neue" w:eastAsia="Apple SD Gothic Neo" w:hAnsi="Helvetica Neue" w:cs="Helvetica Neue"/>
          <w:color w:val="000000"/>
          <w:sz w:val="53"/>
          <w:szCs w:val="53"/>
        </w:rPr>
        <w:t>/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) </w:t>
      </w:r>
      <w:r w:rsidRPr="00C23AEC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키를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할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수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있는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한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정확하고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빠르게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눌러주세요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>.  </w:t>
      </w:r>
    </w:p>
    <w:p w14:paraId="65B8FDC3" w14:textId="77777777" w:rsidR="00AF5DFC" w:rsidRDefault="00AF5DFC" w:rsidP="00AF5DFC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33"/>
        <w:ind w:hanging="720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hAnsi="Times" w:cs="Apple SD Gothic Neo" w:hint="eastAsia"/>
          <w:color w:val="000000"/>
          <w:sz w:val="53"/>
          <w:szCs w:val="53"/>
        </w:rPr>
        <w:t>자극이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끝나기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전에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키를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누르면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경고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화면이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나타납니다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>.  </w:t>
      </w:r>
    </w:p>
    <w:p w14:paraId="04EBFD55" w14:textId="77777777" w:rsidR="00AF5DFC" w:rsidRDefault="00AF5DFC" w:rsidP="00AF5DFC"/>
    <w:p w14:paraId="4D70926C" w14:textId="77777777" w:rsidR="00D40F1B" w:rsidRDefault="00D40F1B"/>
    <w:sectPr w:rsidR="00D40F1B" w:rsidSect="0054186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18301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FC"/>
    <w:rsid w:val="006D6EEE"/>
    <w:rsid w:val="009941AD"/>
    <w:rsid w:val="00AF5DFC"/>
    <w:rsid w:val="00D40F1B"/>
    <w:rsid w:val="00EB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91E36C"/>
  <w15:chartTrackingRefBased/>
  <w15:docId w15:val="{28170D01-7760-5043-8B69-252ACD81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jhyeo</dc:creator>
  <cp:keywords/>
  <dc:description/>
  <cp:lastModifiedBy>jhyeo</cp:lastModifiedBy>
  <cp:revision>2</cp:revision>
  <dcterms:created xsi:type="dcterms:W3CDTF">2023-02-27T05:02:00Z</dcterms:created>
  <dcterms:modified xsi:type="dcterms:W3CDTF">2023-02-27T05:03:00Z</dcterms:modified>
</cp:coreProperties>
</file>